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F4D" w:rsidRPr="00E91460" w:rsidRDefault="00777F4D" w:rsidP="00777F4D">
      <w:pPr>
        <w:spacing w:after="0" w:line="360" w:lineRule="auto"/>
        <w:ind w:left="6096" w:right="-284"/>
        <w:jc w:val="center"/>
        <w:rPr>
          <w:rFonts w:ascii="Times New Roman" w:hAnsi="Times New Roman" w:cs="Times New Roman"/>
        </w:rPr>
      </w:pPr>
      <w:r w:rsidRPr="00E91460">
        <w:rPr>
          <w:rFonts w:ascii="Times New Roman" w:hAnsi="Times New Roman" w:cs="Times New Roman"/>
        </w:rPr>
        <w:t>Приложение</w:t>
      </w:r>
      <w:r w:rsidR="004E04DD" w:rsidRPr="00E91460">
        <w:rPr>
          <w:rFonts w:ascii="Times New Roman" w:hAnsi="Times New Roman" w:cs="Times New Roman"/>
        </w:rPr>
        <w:t xml:space="preserve"> 2</w:t>
      </w:r>
    </w:p>
    <w:p w:rsidR="00777F4D" w:rsidRPr="00E91460" w:rsidRDefault="00777F4D" w:rsidP="00777F4D">
      <w:pPr>
        <w:spacing w:after="0" w:line="360" w:lineRule="auto"/>
        <w:ind w:left="6096" w:right="-284"/>
        <w:jc w:val="center"/>
        <w:rPr>
          <w:rFonts w:ascii="Times New Roman" w:hAnsi="Times New Roman" w:cs="Times New Roman"/>
        </w:rPr>
      </w:pPr>
      <w:r w:rsidRPr="00E91460">
        <w:rPr>
          <w:rFonts w:ascii="Times New Roman" w:hAnsi="Times New Roman" w:cs="Times New Roman"/>
        </w:rPr>
        <w:t>к постановлению Администрации</w:t>
      </w:r>
    </w:p>
    <w:p w:rsidR="00777F4D" w:rsidRPr="00E91460" w:rsidRDefault="00777F4D" w:rsidP="00777F4D">
      <w:pPr>
        <w:spacing w:after="0" w:line="360" w:lineRule="auto"/>
        <w:ind w:left="6096" w:right="-284"/>
        <w:jc w:val="center"/>
        <w:rPr>
          <w:rFonts w:ascii="Times New Roman" w:hAnsi="Times New Roman" w:cs="Times New Roman"/>
        </w:rPr>
      </w:pPr>
      <w:r w:rsidRPr="00E91460">
        <w:rPr>
          <w:rFonts w:ascii="Times New Roman" w:hAnsi="Times New Roman" w:cs="Times New Roman"/>
        </w:rPr>
        <w:t>Саткинского муниципального района</w:t>
      </w:r>
    </w:p>
    <w:p w:rsidR="000B6770" w:rsidRDefault="000B6770" w:rsidP="000B6770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________________ №______</w:t>
      </w:r>
    </w:p>
    <w:p w:rsidR="00777F4D" w:rsidRDefault="00777F4D" w:rsidP="000B6770">
      <w:pPr>
        <w:spacing w:after="0" w:line="360" w:lineRule="auto"/>
        <w:ind w:right="-284"/>
        <w:jc w:val="right"/>
        <w:rPr>
          <w:rFonts w:ascii="Times New Roman" w:hAnsi="Times New Roman" w:cs="Times New Roman"/>
        </w:rPr>
      </w:pPr>
    </w:p>
    <w:p w:rsidR="004762F4" w:rsidRPr="00E91460" w:rsidRDefault="004762F4" w:rsidP="00777F4D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</w:p>
    <w:p w:rsidR="00777F4D" w:rsidRPr="00E91460" w:rsidRDefault="00777F4D" w:rsidP="00777F4D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E91460">
        <w:rPr>
          <w:rFonts w:ascii="Times New Roman" w:hAnsi="Times New Roman" w:cs="Times New Roman"/>
          <w:sz w:val="24"/>
          <w:szCs w:val="24"/>
        </w:rPr>
        <w:t>ПРОГРАММА ПРОВЕДЕНИЯ</w:t>
      </w:r>
    </w:p>
    <w:p w:rsidR="00777F4D" w:rsidRPr="00E91460" w:rsidRDefault="00616972" w:rsidP="00777F4D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девятого</w:t>
      </w:r>
      <w:r w:rsidR="00D41FB5" w:rsidRPr="00E91460">
        <w:rPr>
          <w:rFonts w:ascii="Times New Roman" w:hAnsi="Times New Roman" w:cs="Times New Roman"/>
          <w:sz w:val="24"/>
          <w:szCs w:val="24"/>
        </w:rPr>
        <w:t xml:space="preserve"> регионального фестиваля водного туризма</w:t>
      </w:r>
    </w:p>
    <w:p w:rsidR="00777F4D" w:rsidRDefault="00777F4D" w:rsidP="00777F4D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 w:rsidRPr="00E91460">
        <w:rPr>
          <w:rFonts w:ascii="Times New Roman" w:hAnsi="Times New Roman" w:cs="Times New Roman"/>
          <w:sz w:val="24"/>
          <w:szCs w:val="24"/>
        </w:rPr>
        <w:t>«</w:t>
      </w:r>
      <w:r w:rsidR="00D41FB5" w:rsidRPr="00E91460">
        <w:rPr>
          <w:rFonts w:ascii="Times New Roman" w:hAnsi="Times New Roman" w:cs="Times New Roman"/>
          <w:sz w:val="24"/>
          <w:szCs w:val="24"/>
        </w:rPr>
        <w:t>Айские притесы</w:t>
      </w:r>
      <w:r w:rsidR="00574DDA">
        <w:rPr>
          <w:rFonts w:ascii="Times New Roman" w:hAnsi="Times New Roman" w:cs="Times New Roman"/>
          <w:sz w:val="24"/>
          <w:szCs w:val="24"/>
        </w:rPr>
        <w:t>» – 2019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5244"/>
        <w:gridCol w:w="2376"/>
      </w:tblGrid>
      <w:tr w:rsidR="00CC1DFC" w:rsidRPr="00616972" w:rsidTr="00CC1DFC">
        <w:tc>
          <w:tcPr>
            <w:tcW w:w="1668" w:type="dxa"/>
            <w:shd w:val="clear" w:color="auto" w:fill="auto"/>
          </w:tcPr>
          <w:p w:rsidR="00CC1DFC" w:rsidRPr="00616972" w:rsidRDefault="00CC1DFC" w:rsidP="00320D0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CC1DFC" w:rsidRPr="00616972" w:rsidRDefault="00CC1DFC" w:rsidP="00320D0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Мероприятия </w:t>
            </w:r>
          </w:p>
        </w:tc>
        <w:tc>
          <w:tcPr>
            <w:tcW w:w="2376" w:type="dxa"/>
            <w:shd w:val="clear" w:color="auto" w:fill="auto"/>
          </w:tcPr>
          <w:p w:rsidR="00CC1DFC" w:rsidRPr="00616972" w:rsidRDefault="00CC1DFC" w:rsidP="00320D0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69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проведения </w:t>
            </w:r>
          </w:p>
        </w:tc>
      </w:tr>
      <w:tr w:rsidR="00CC1DFC" w:rsidRPr="00616972" w:rsidTr="00320D0D">
        <w:tc>
          <w:tcPr>
            <w:tcW w:w="9288" w:type="dxa"/>
            <w:gridSpan w:val="3"/>
            <w:shd w:val="clear" w:color="auto" w:fill="auto"/>
          </w:tcPr>
          <w:p w:rsidR="00CC1DFC" w:rsidRPr="00616972" w:rsidRDefault="00CC1DFC" w:rsidP="00320D0D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169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</w:p>
        </w:tc>
      </w:tr>
      <w:tr w:rsidR="00CC1DFC" w:rsidRPr="00616972" w:rsidTr="00CC1DFC">
        <w:tc>
          <w:tcPr>
            <w:tcW w:w="1668" w:type="dxa"/>
            <w:shd w:val="clear" w:color="auto" w:fill="auto"/>
          </w:tcPr>
          <w:p w:rsidR="00CC1DFC" w:rsidRPr="00616972" w:rsidRDefault="00CC1DFC" w:rsidP="00320D0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15:00-20:</w:t>
            </w:r>
            <w:r w:rsidRPr="0061697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CC1DFC" w:rsidRPr="00616972" w:rsidRDefault="00CC1DFC" w:rsidP="00320D0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DFC" w:rsidRPr="00616972" w:rsidRDefault="00CC1DFC" w:rsidP="00320D0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DFC" w:rsidRPr="00616972" w:rsidRDefault="00CC1DFC" w:rsidP="00320D0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:rsidR="00CC1DFC" w:rsidRPr="00616972" w:rsidRDefault="00CC1DFC" w:rsidP="00CC1DF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Заезд, р</w:t>
            </w:r>
            <w:r w:rsidRPr="00616972">
              <w:rPr>
                <w:rFonts w:ascii="Times New Roman" w:hAnsi="Times New Roman" w:cs="Times New Roman"/>
                <w:sz w:val="24"/>
                <w:szCs w:val="24"/>
              </w:rPr>
              <w:t xml:space="preserve">егистрация гостей, проведение инструктажа по технике безопасности на воде и стоянках, раздача программ, карт-схем и прочего раздаточного материала </w:t>
            </w:r>
          </w:p>
        </w:tc>
        <w:tc>
          <w:tcPr>
            <w:tcW w:w="2376" w:type="dxa"/>
            <w:shd w:val="clear" w:color="auto" w:fill="auto"/>
          </w:tcPr>
          <w:p w:rsidR="00CC1DFC" w:rsidRDefault="00CC1DFC" w:rsidP="00320D0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Межевской мост</w:t>
            </w:r>
          </w:p>
          <w:p w:rsidR="00CC1DFC" w:rsidRDefault="00CC1DFC" w:rsidP="00320D0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(п. Н. Пристань)</w:t>
            </w:r>
          </w:p>
          <w:p w:rsidR="00CC1DFC" w:rsidRDefault="00CC1DFC" w:rsidP="00320D0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DFC" w:rsidRPr="00616972" w:rsidRDefault="00CC1DFC" w:rsidP="00320D0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DFC" w:rsidRPr="00616972" w:rsidTr="00320D0D">
        <w:tc>
          <w:tcPr>
            <w:tcW w:w="9288" w:type="dxa"/>
            <w:gridSpan w:val="3"/>
            <w:shd w:val="clear" w:color="auto" w:fill="auto"/>
          </w:tcPr>
          <w:p w:rsidR="00CC1DFC" w:rsidRPr="00616972" w:rsidRDefault="00CC1DFC" w:rsidP="00320D0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 сентября</w:t>
            </w:r>
          </w:p>
        </w:tc>
      </w:tr>
      <w:tr w:rsidR="00CC1DFC" w:rsidRPr="00616972" w:rsidTr="00CC1DFC">
        <w:tc>
          <w:tcPr>
            <w:tcW w:w="1668" w:type="dxa"/>
            <w:shd w:val="clear" w:color="auto" w:fill="auto"/>
          </w:tcPr>
          <w:p w:rsidR="00CC1DFC" w:rsidRPr="00616972" w:rsidRDefault="00CC1DFC" w:rsidP="00320D0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08:00 - 10:</w:t>
            </w:r>
            <w:r w:rsidRPr="0061697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CC1DFC" w:rsidRPr="00616972" w:rsidRDefault="00CC1DFC" w:rsidP="00320D0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10:00 - 11:</w:t>
            </w:r>
            <w:r w:rsidRPr="0061697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CC1DFC" w:rsidRPr="00616972" w:rsidRDefault="00CC1DFC" w:rsidP="00320D0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5244" w:type="dxa"/>
            <w:shd w:val="clear" w:color="auto" w:fill="auto"/>
          </w:tcPr>
          <w:p w:rsidR="00CC1DFC" w:rsidRPr="00616972" w:rsidRDefault="00CC1DFC" w:rsidP="00320D0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16972">
              <w:rPr>
                <w:rFonts w:ascii="Times New Roman" w:hAnsi="Times New Roman" w:cs="Times New Roman"/>
                <w:sz w:val="24"/>
                <w:szCs w:val="24"/>
              </w:rPr>
              <w:t>Регистрация гостей.</w:t>
            </w:r>
          </w:p>
          <w:p w:rsidR="00CC1DFC" w:rsidRPr="00616972" w:rsidRDefault="00CC1DFC" w:rsidP="00320D0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16972">
              <w:rPr>
                <w:rFonts w:ascii="Times New Roman" w:hAnsi="Times New Roman" w:cs="Times New Roman"/>
                <w:sz w:val="24"/>
                <w:szCs w:val="24"/>
              </w:rPr>
              <w:t xml:space="preserve">Торжественное открытие фестиваля. </w:t>
            </w:r>
          </w:p>
          <w:p w:rsidR="00CC1DFC" w:rsidRPr="00616972" w:rsidRDefault="00CC1DFC" w:rsidP="00CC1DFC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сплава.</w:t>
            </w:r>
          </w:p>
        </w:tc>
        <w:tc>
          <w:tcPr>
            <w:tcW w:w="2376" w:type="dxa"/>
            <w:shd w:val="clear" w:color="auto" w:fill="auto"/>
          </w:tcPr>
          <w:p w:rsidR="00CC1DFC" w:rsidRPr="00616972" w:rsidRDefault="00CC1DFC" w:rsidP="00320D0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Межевской мост</w:t>
            </w:r>
          </w:p>
        </w:tc>
      </w:tr>
      <w:tr w:rsidR="00CC1DFC" w:rsidRPr="00616972" w:rsidTr="00CC1DFC">
        <w:tc>
          <w:tcPr>
            <w:tcW w:w="1668" w:type="dxa"/>
            <w:shd w:val="clear" w:color="auto" w:fill="auto"/>
          </w:tcPr>
          <w:p w:rsidR="00CC1DFC" w:rsidRPr="00616972" w:rsidRDefault="00CC1DFC" w:rsidP="00320D0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 – 22:</w:t>
            </w:r>
            <w:r w:rsidRPr="0061697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CC1DFC" w:rsidRPr="00616972" w:rsidRDefault="00CC1DFC" w:rsidP="00320D0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DFC" w:rsidRPr="00616972" w:rsidRDefault="00CC1DFC" w:rsidP="00320D0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DFC" w:rsidRPr="00616972" w:rsidRDefault="00CC1DFC" w:rsidP="00320D0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DFC" w:rsidRPr="00616972" w:rsidRDefault="00CC1DFC" w:rsidP="00320D0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DFC" w:rsidRPr="00616972" w:rsidRDefault="00CC1DFC" w:rsidP="00320D0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DFC" w:rsidRPr="00616972" w:rsidRDefault="00CC1DFC" w:rsidP="00320D0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DFC" w:rsidRPr="00616972" w:rsidRDefault="00CC1DFC" w:rsidP="00320D0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DFC" w:rsidRPr="00616972" w:rsidRDefault="00CC1DFC" w:rsidP="00320D0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DFC" w:rsidRDefault="00CC1DFC" w:rsidP="00320D0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DFC" w:rsidRDefault="00CC1DFC" w:rsidP="00320D0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DFC" w:rsidRDefault="00CC1DFC" w:rsidP="00320D0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DFC" w:rsidRDefault="00CC1DFC" w:rsidP="00320D0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DFC" w:rsidRDefault="00CC1DFC" w:rsidP="00320D0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DFC" w:rsidRDefault="00CC1DFC" w:rsidP="00320D0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DFC" w:rsidRPr="00616972" w:rsidRDefault="00CC1DFC" w:rsidP="00CC1DF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22:00 - 23:</w:t>
            </w:r>
            <w:r w:rsidRPr="0061697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bookmarkStart w:id="0" w:name="_GoBack"/>
            <w:bookmarkEnd w:id="0"/>
          </w:p>
        </w:tc>
        <w:tc>
          <w:tcPr>
            <w:tcW w:w="5244" w:type="dxa"/>
            <w:shd w:val="clear" w:color="auto" w:fill="auto"/>
          </w:tcPr>
          <w:p w:rsidR="00CC1DFC" w:rsidRDefault="00CC1DFC" w:rsidP="00320D0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Туристический слет для детей и родителей, посвященный Всемирному дню туризма;</w:t>
            </w:r>
          </w:p>
          <w:p w:rsidR="00CC1DFC" w:rsidRDefault="00CC1DFC" w:rsidP="00320D0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Соревнования на воде среди участников фестиваля;</w:t>
            </w:r>
          </w:p>
          <w:p w:rsidR="00CC1DFC" w:rsidRDefault="00CC1DFC" w:rsidP="00320D0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Конкурс полевой каши;</w:t>
            </w:r>
          </w:p>
          <w:p w:rsidR="00CC1DFC" w:rsidRDefault="00CC1DFC" w:rsidP="00320D0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Рыболовный конкурс среди юных участников фестиваля «Первая удочка»;</w:t>
            </w:r>
          </w:p>
          <w:p w:rsidR="00CC1DFC" w:rsidRDefault="00CC1DFC" w:rsidP="00320D0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Мастер-классы по туристским навыкам;</w:t>
            </w:r>
          </w:p>
          <w:p w:rsidR="00CC1DFC" w:rsidRPr="00616972" w:rsidRDefault="00CC1DFC" w:rsidP="00320D0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Праздничная музыкальная программа (выступление творческих коллективов)</w:t>
            </w:r>
          </w:p>
          <w:p w:rsidR="00CC1DFC" w:rsidRPr="00616972" w:rsidRDefault="00CC1DFC" w:rsidP="00320D0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7) Выставка - продажа:</w:t>
            </w:r>
            <w:r w:rsidRPr="00616972">
              <w:rPr>
                <w:rFonts w:ascii="Times New Roman" w:hAnsi="Times New Roman" w:cs="Times New Roman"/>
                <w:sz w:val="24"/>
                <w:szCs w:val="24"/>
              </w:rPr>
              <w:t xml:space="preserve"> сувенирной продукции, туристического оборудования.</w:t>
            </w:r>
          </w:p>
          <w:p w:rsidR="00CC1DFC" w:rsidRPr="00616972" w:rsidRDefault="00CC1DFC" w:rsidP="00320D0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8)</w:t>
            </w:r>
            <w:r w:rsidRPr="00616972">
              <w:rPr>
                <w:rFonts w:ascii="Times New Roman" w:hAnsi="Times New Roman" w:cs="Times New Roman"/>
                <w:sz w:val="24"/>
                <w:szCs w:val="24"/>
              </w:rPr>
              <w:t xml:space="preserve"> Мастер-классы различной тематики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мастеров-ремесленников;</w:t>
            </w:r>
          </w:p>
          <w:p w:rsidR="00CC1DFC" w:rsidRDefault="00CC1DFC" w:rsidP="00320D0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9) Вечерний концерт бардов;</w:t>
            </w:r>
          </w:p>
          <w:p w:rsidR="00CC1DFC" w:rsidRPr="00616972" w:rsidRDefault="00CC1DFC" w:rsidP="00320D0D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10)</w:t>
            </w:r>
            <w:r w:rsidRPr="00616972">
              <w:rPr>
                <w:rFonts w:ascii="Times New Roman" w:hAnsi="Times New Roman" w:cs="Times New Roman"/>
                <w:sz w:val="24"/>
                <w:szCs w:val="24"/>
              </w:rPr>
              <w:t xml:space="preserve"> Большой туристический костер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shd w:val="clear" w:color="auto" w:fill="auto"/>
          </w:tcPr>
          <w:p w:rsidR="00CC1DFC" w:rsidRPr="00616972" w:rsidRDefault="00CC1DFC" w:rsidP="00320D0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6972">
              <w:rPr>
                <w:rFonts w:ascii="Times New Roman" w:hAnsi="Times New Roman" w:cs="Times New Roman"/>
                <w:sz w:val="24"/>
                <w:szCs w:val="24"/>
              </w:rPr>
              <w:t>Майская поляна</w:t>
            </w:r>
          </w:p>
        </w:tc>
      </w:tr>
    </w:tbl>
    <w:p w:rsidR="00AD1AD7" w:rsidRPr="00E91460" w:rsidRDefault="00AD1AD7" w:rsidP="00777F4D">
      <w:pPr>
        <w:spacing w:after="0" w:line="360" w:lineRule="auto"/>
        <w:rPr>
          <w:rFonts w:ascii="Times New Roman" w:hAnsi="Times New Roman" w:cs="Times New Roman"/>
        </w:rPr>
      </w:pPr>
    </w:p>
    <w:sectPr w:rsidR="00AD1AD7" w:rsidRPr="00E91460" w:rsidSect="00E91460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00C" w:rsidRDefault="00F2600C" w:rsidP="00777F4D">
      <w:pPr>
        <w:spacing w:after="0" w:line="240" w:lineRule="auto"/>
      </w:pPr>
      <w:r>
        <w:separator/>
      </w:r>
    </w:p>
  </w:endnote>
  <w:endnote w:type="continuationSeparator" w:id="0">
    <w:p w:rsidR="00F2600C" w:rsidRDefault="00F2600C" w:rsidP="0077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00C" w:rsidRDefault="00F2600C" w:rsidP="00777F4D">
      <w:pPr>
        <w:spacing w:after="0" w:line="240" w:lineRule="auto"/>
      </w:pPr>
      <w:r>
        <w:separator/>
      </w:r>
    </w:p>
  </w:footnote>
  <w:footnote w:type="continuationSeparator" w:id="0">
    <w:p w:rsidR="00F2600C" w:rsidRDefault="00F2600C" w:rsidP="00777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87701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77F4D" w:rsidRPr="00777F4D" w:rsidRDefault="00F107F2" w:rsidP="00777F4D">
        <w:pPr>
          <w:pStyle w:val="a4"/>
          <w:tabs>
            <w:tab w:val="clear" w:pos="9355"/>
          </w:tabs>
          <w:ind w:right="-284"/>
          <w:jc w:val="center"/>
          <w:rPr>
            <w:rFonts w:ascii="Times New Roman" w:hAnsi="Times New Roman" w:cs="Times New Roman"/>
          </w:rPr>
        </w:pPr>
        <w:r w:rsidRPr="00777F4D">
          <w:rPr>
            <w:rFonts w:ascii="Times New Roman" w:hAnsi="Times New Roman" w:cs="Times New Roman"/>
          </w:rPr>
          <w:fldChar w:fldCharType="begin"/>
        </w:r>
        <w:r w:rsidR="00777F4D" w:rsidRPr="00777F4D">
          <w:rPr>
            <w:rFonts w:ascii="Times New Roman" w:hAnsi="Times New Roman" w:cs="Times New Roman"/>
          </w:rPr>
          <w:instrText>PAGE   \* MERGEFORMAT</w:instrText>
        </w:r>
        <w:r w:rsidRPr="00777F4D">
          <w:rPr>
            <w:rFonts w:ascii="Times New Roman" w:hAnsi="Times New Roman" w:cs="Times New Roman"/>
          </w:rPr>
          <w:fldChar w:fldCharType="separate"/>
        </w:r>
        <w:r w:rsidR="00CC1DFC">
          <w:rPr>
            <w:rFonts w:ascii="Times New Roman" w:hAnsi="Times New Roman" w:cs="Times New Roman"/>
            <w:noProof/>
          </w:rPr>
          <w:t>2</w:t>
        </w:r>
        <w:r w:rsidRPr="00777F4D">
          <w:rPr>
            <w:rFonts w:ascii="Times New Roman" w:hAnsi="Times New Roman" w:cs="Times New Roman"/>
          </w:rPr>
          <w:fldChar w:fldCharType="end"/>
        </w:r>
      </w:p>
    </w:sdtContent>
  </w:sdt>
  <w:p w:rsidR="00777F4D" w:rsidRPr="00777F4D" w:rsidRDefault="00777F4D" w:rsidP="00777F4D">
    <w:pPr>
      <w:pStyle w:val="a4"/>
      <w:tabs>
        <w:tab w:val="clear" w:pos="9355"/>
      </w:tabs>
      <w:ind w:right="-284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D42E47"/>
    <w:multiLevelType w:val="hybridMultilevel"/>
    <w:tmpl w:val="F9980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063F7"/>
    <w:rsid w:val="00065567"/>
    <w:rsid w:val="000776EB"/>
    <w:rsid w:val="000B6770"/>
    <w:rsid w:val="000E28E6"/>
    <w:rsid w:val="001A1022"/>
    <w:rsid w:val="001C4B8B"/>
    <w:rsid w:val="00207752"/>
    <w:rsid w:val="002D0994"/>
    <w:rsid w:val="00302DAA"/>
    <w:rsid w:val="003608DB"/>
    <w:rsid w:val="004074EB"/>
    <w:rsid w:val="004762F4"/>
    <w:rsid w:val="004A7921"/>
    <w:rsid w:val="004E04DD"/>
    <w:rsid w:val="004F7A12"/>
    <w:rsid w:val="0051651B"/>
    <w:rsid w:val="00557E15"/>
    <w:rsid w:val="00574DDA"/>
    <w:rsid w:val="00616972"/>
    <w:rsid w:val="00625EC9"/>
    <w:rsid w:val="006B0152"/>
    <w:rsid w:val="006C2E02"/>
    <w:rsid w:val="00777F4D"/>
    <w:rsid w:val="007C4BF6"/>
    <w:rsid w:val="007F0B8A"/>
    <w:rsid w:val="008063F7"/>
    <w:rsid w:val="00844A46"/>
    <w:rsid w:val="00861B98"/>
    <w:rsid w:val="0095061B"/>
    <w:rsid w:val="00966BFA"/>
    <w:rsid w:val="009762E0"/>
    <w:rsid w:val="009C69FC"/>
    <w:rsid w:val="00A05B6E"/>
    <w:rsid w:val="00AD1AD7"/>
    <w:rsid w:val="00C15362"/>
    <w:rsid w:val="00C55D4E"/>
    <w:rsid w:val="00C929EF"/>
    <w:rsid w:val="00CC1DFC"/>
    <w:rsid w:val="00CE38BE"/>
    <w:rsid w:val="00D41FB5"/>
    <w:rsid w:val="00DD39AD"/>
    <w:rsid w:val="00E61D5D"/>
    <w:rsid w:val="00E91460"/>
    <w:rsid w:val="00F107F2"/>
    <w:rsid w:val="00F2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6D9FDD-2563-4E89-80C3-C92BE110C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6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7F4D"/>
  </w:style>
  <w:style w:type="paragraph" w:styleId="a6">
    <w:name w:val="footer"/>
    <w:basedOn w:val="a"/>
    <w:link w:val="a7"/>
    <w:uiPriority w:val="99"/>
    <w:unhideWhenUsed/>
    <w:rsid w:val="0077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7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2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2017-05-05T09:11:00Z</cp:lastPrinted>
  <dcterms:created xsi:type="dcterms:W3CDTF">2018-05-11T08:59:00Z</dcterms:created>
  <dcterms:modified xsi:type="dcterms:W3CDTF">2019-09-02T03:15:00Z</dcterms:modified>
</cp:coreProperties>
</file>