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99" w:rsidRPr="00F24A11" w:rsidRDefault="00AA0899" w:rsidP="00AA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A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99" w:rsidRPr="00F24A11" w:rsidRDefault="00AA0899" w:rsidP="00AA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AA0899" w:rsidRPr="00F24A11" w:rsidRDefault="00AA0899" w:rsidP="00AA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СУЛЕИНСКОГО ГОРОДСКОГО ПОСЕЛЕНИЯ</w:t>
      </w:r>
    </w:p>
    <w:p w:rsidR="00AA0899" w:rsidRPr="00F24A11" w:rsidRDefault="00AA0899" w:rsidP="00AA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САТКИНСКОГО МУНИЦИПАЛЬНОГО РАЙОНА</w:t>
      </w:r>
    </w:p>
    <w:p w:rsidR="00AA0899" w:rsidRPr="00F24A11" w:rsidRDefault="00AA0899" w:rsidP="00AA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ЧЕЛЯБИНСКОЙ ОБЛАСТИ</w:t>
      </w:r>
    </w:p>
    <w:p w:rsidR="00AA0899" w:rsidRPr="00F24A11" w:rsidRDefault="00AA0899" w:rsidP="00AA0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24A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AA0899" w:rsidRPr="00F24A11" w:rsidRDefault="00ED3D3C" w:rsidP="00AA0899">
      <w:pPr>
        <w:tabs>
          <w:tab w:val="left" w:pos="6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AA0899" w:rsidRPr="00F24A1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="00AA08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="00AA0899" w:rsidRPr="00F24A1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p w:rsidR="00AA0899" w:rsidRPr="005345A1" w:rsidRDefault="00AA0899" w:rsidP="00AA0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A0899" w:rsidRDefault="00AA0899" w:rsidP="00AA0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5A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="009419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06.12.2022</w:t>
      </w:r>
      <w:r w:rsidRPr="005345A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419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 101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</w:p>
    <w:p w:rsidR="00E3689D" w:rsidRPr="00D22225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6938" w:rsidRPr="00D65EE9" w:rsidRDefault="00E3689D" w:rsidP="00850994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утверждении Перечня мест,</w:t>
      </w:r>
    </w:p>
    <w:p w:rsidR="00436938" w:rsidRPr="00D65EE9" w:rsidRDefault="00E3689D" w:rsidP="00850994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</w:t>
      </w:r>
      <w:proofErr w:type="gramStart"/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которые</w:t>
      </w:r>
      <w:proofErr w:type="gramEnd"/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запрещается возвращать животных </w:t>
      </w:r>
    </w:p>
    <w:p w:rsidR="00436938" w:rsidRPr="00D65EE9" w:rsidRDefault="00E3689D" w:rsidP="00850994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без владельцев, и лиц, уполномоченных на принятие </w:t>
      </w:r>
    </w:p>
    <w:p w:rsidR="00436938" w:rsidRPr="00D65EE9" w:rsidRDefault="00E3689D" w:rsidP="00850994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решений о возврате животных без владельцев </w:t>
      </w:r>
    </w:p>
    <w:p w:rsidR="00E3689D" w:rsidRPr="00D65EE9" w:rsidRDefault="00E3689D" w:rsidP="00850994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прежние места их обитания</w:t>
      </w:r>
      <w:r w:rsidR="002204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в новой редакции </w:t>
      </w:r>
    </w:p>
    <w:p w:rsidR="00E3689D" w:rsidRPr="00D65EE9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89D" w:rsidRPr="00D65EE9" w:rsidRDefault="00E3689D" w:rsidP="00ED3D3C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D65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ные акты Российской Федерации»,</w:t>
      </w:r>
      <w:r w:rsidR="00436938" w:rsidRPr="00D6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08" w:rsidRPr="00D65EE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436938" w:rsidRPr="00D6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08" w:rsidRPr="00D65EE9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436938" w:rsidRPr="00D6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08" w:rsidRPr="00D65EE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36938" w:rsidRPr="00D6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08" w:rsidRPr="00D65EE9">
        <w:rPr>
          <w:rFonts w:ascii="Times New Roman" w:eastAsia="Times New Roman" w:hAnsi="Times New Roman" w:cs="Times New Roman"/>
          <w:sz w:val="24"/>
          <w:szCs w:val="24"/>
        </w:rPr>
        <w:t>06.10.2003</w:t>
      </w:r>
      <w:r w:rsidR="00436938" w:rsidRPr="00D6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08" w:rsidRPr="00D65EE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10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08" w:rsidRPr="00D65EE9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</w:t>
      </w:r>
      <w:r w:rsidR="00436938" w:rsidRPr="00D6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08" w:rsidRPr="00D65EE9">
        <w:rPr>
          <w:rFonts w:ascii="Times New Roman" w:eastAsia="Times New Roman" w:hAnsi="Times New Roman" w:cs="Times New Roman"/>
          <w:sz w:val="24"/>
          <w:szCs w:val="24"/>
        </w:rPr>
        <w:t>организации местного самоуправления</w:t>
      </w:r>
      <w:r w:rsidR="00436938" w:rsidRPr="00D6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08" w:rsidRPr="00D65E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6938" w:rsidRPr="00D6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08" w:rsidRPr="00D65EE9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Федерации», </w:t>
      </w:r>
      <w:r w:rsidRPr="00D65EE9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Уставом</w:t>
      </w:r>
      <w:r w:rsidR="00436938" w:rsidRPr="00D65EE9">
        <w:rPr>
          <w:rFonts w:ascii="Times New Roman" w:hAnsi="Times New Roman" w:cs="Times New Roman"/>
          <w:bCs/>
          <w:kern w:val="2"/>
          <w:sz w:val="24"/>
          <w:szCs w:val="24"/>
        </w:rPr>
        <w:t xml:space="preserve"> Сулеинского городского поселения</w:t>
      </w:r>
    </w:p>
    <w:p w:rsidR="00E3689D" w:rsidRPr="00D65EE9" w:rsidRDefault="00586646" w:rsidP="00D65E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="00E3689D" w:rsidRPr="00D65EE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20446" w:rsidRPr="00220446" w:rsidRDefault="00220446" w:rsidP="0022044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Признать недействительным Постановление № 90 от 23.11.2022 г.  </w:t>
      </w:r>
      <w:r w:rsidR="00B33D2D" w:rsidRPr="00D65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</w:t>
      </w:r>
      <w:r w:rsidRPr="002204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которые запрещено</w:t>
      </w:r>
      <w:r w:rsidRPr="002204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возвращать животных без владельцев,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перечня </w:t>
      </w:r>
      <w:r w:rsidRPr="00220446">
        <w:rPr>
          <w:rFonts w:ascii="Times New Roman" w:eastAsia="Calibri" w:hAnsi="Times New Roman" w:cs="Times New Roman"/>
          <w:sz w:val="24"/>
          <w:szCs w:val="24"/>
          <w:lang w:eastAsia="en-US"/>
        </w:rPr>
        <w:t>лиц, уполномоченных на принятие решений о возврате животных без владельцев на прежние места их обитания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Сулеинского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Саткинского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Челябинской области».</w:t>
      </w:r>
    </w:p>
    <w:p w:rsidR="00D65EE9" w:rsidRPr="00D65EE9" w:rsidRDefault="00220446" w:rsidP="00D65EE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D65EE9" w:rsidRPr="00D65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Запретить возврат на прежние места обитания (место произведенного отлова) животных без владельцев,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стерилизации, мечению, учету, </w:t>
      </w:r>
      <w:proofErr w:type="spellStart"/>
      <w:r w:rsidR="00D65EE9" w:rsidRPr="00D65EE9">
        <w:rPr>
          <w:rFonts w:ascii="Times New Roman" w:eastAsia="Calibri" w:hAnsi="Times New Roman" w:cs="Times New Roman"/>
          <w:sz w:val="24"/>
          <w:szCs w:val="24"/>
          <w:lang w:eastAsia="en-US"/>
        </w:rPr>
        <w:t>карантинированию</w:t>
      </w:r>
      <w:proofErr w:type="spellEnd"/>
      <w:r w:rsidR="00D65EE9" w:rsidRPr="00D65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лечению, вакцинации в случае отсутствия возможности дальнейшего содержания таких животных в приютах, на территории и на расстояние ближе </w:t>
      </w:r>
      <w:r w:rsidR="00C1055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D65EE9" w:rsidRPr="00D65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метров от территорий;</w:t>
      </w:r>
      <w:proofErr w:type="gramEnd"/>
    </w:p>
    <w:p w:rsidR="00B33D2D" w:rsidRPr="00D65EE9" w:rsidRDefault="00220446" w:rsidP="00D65EE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65EE9" w:rsidRPr="00D65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33D2D" w:rsidRPr="00D65EE9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Перечень мест, на которые запрещается возвращать животных без владельцев (приложение № 1).</w:t>
      </w:r>
    </w:p>
    <w:p w:rsidR="00B33D2D" w:rsidRPr="00D65EE9" w:rsidRDefault="00220446" w:rsidP="00D65EE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33D2D" w:rsidRPr="00D65EE9">
        <w:rPr>
          <w:rFonts w:ascii="Times New Roman" w:eastAsia="Calibri" w:hAnsi="Times New Roman" w:cs="Times New Roman"/>
          <w:sz w:val="24"/>
          <w:szCs w:val="24"/>
          <w:lang w:eastAsia="en-US"/>
        </w:rPr>
        <w:t>. Утвердить Перечень лиц, уполном</w:t>
      </w:r>
      <w:r w:rsidR="00ED3D3C">
        <w:rPr>
          <w:rFonts w:ascii="Times New Roman" w:eastAsia="Calibri" w:hAnsi="Times New Roman" w:cs="Times New Roman"/>
          <w:sz w:val="24"/>
          <w:szCs w:val="24"/>
          <w:lang w:eastAsia="en-US"/>
        </w:rPr>
        <w:t>оченных на принятие решений</w:t>
      </w:r>
      <w:r w:rsidR="00B33D2D" w:rsidRPr="00D65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возврате животных без владельцев на прежние места их обитания (приложение № 2).</w:t>
      </w:r>
    </w:p>
    <w:p w:rsidR="00436938" w:rsidRPr="00D65EE9" w:rsidRDefault="00220446" w:rsidP="00D65EE9">
      <w:pPr>
        <w:pStyle w:val="Standard"/>
        <w:spacing w:line="360" w:lineRule="auto"/>
        <w:ind w:firstLine="709"/>
        <w:jc w:val="both"/>
        <w:rPr>
          <w:rFonts w:cs="Times New Roman"/>
          <w:kern w:val="28"/>
          <w:lang w:val="ru-RU"/>
        </w:rPr>
      </w:pPr>
      <w:r>
        <w:rPr>
          <w:rFonts w:cs="Times New Roman"/>
          <w:kern w:val="28"/>
          <w:lang w:val="ru-RU"/>
        </w:rPr>
        <w:lastRenderedPageBreak/>
        <w:t>5</w:t>
      </w:r>
      <w:r w:rsidR="00436938" w:rsidRPr="00D65EE9">
        <w:rPr>
          <w:rFonts w:cs="Times New Roman"/>
          <w:kern w:val="28"/>
          <w:lang w:val="ru-RU"/>
        </w:rPr>
        <w:t>. Опубликовать настоящее постановление на официальном сайте Саткинского муниципального района на странице Сулеинского городского поселения;</w:t>
      </w:r>
    </w:p>
    <w:p w:rsidR="00436938" w:rsidRPr="00D65EE9" w:rsidRDefault="00220446" w:rsidP="00D65EE9">
      <w:pPr>
        <w:pStyle w:val="Standard"/>
        <w:spacing w:line="360" w:lineRule="auto"/>
        <w:ind w:firstLine="709"/>
        <w:jc w:val="both"/>
        <w:rPr>
          <w:rFonts w:cs="Times New Roman"/>
          <w:kern w:val="28"/>
          <w:lang w:val="ru-RU"/>
        </w:rPr>
      </w:pPr>
      <w:r>
        <w:rPr>
          <w:rFonts w:cs="Times New Roman"/>
          <w:kern w:val="28"/>
          <w:lang w:val="ru-RU"/>
        </w:rPr>
        <w:t>6</w:t>
      </w:r>
      <w:r w:rsidR="00436938" w:rsidRPr="00D65EE9">
        <w:rPr>
          <w:rFonts w:cs="Times New Roman"/>
          <w:kern w:val="28"/>
          <w:lang w:val="ru-RU"/>
        </w:rPr>
        <w:t>. Настоящее Постановление вступает в законную силу со дня его подписания;</w:t>
      </w:r>
    </w:p>
    <w:p w:rsidR="00B33D2D" w:rsidRPr="00ED3D3C" w:rsidRDefault="00220446" w:rsidP="00ED3D3C">
      <w:pPr>
        <w:pStyle w:val="Standard"/>
        <w:spacing w:line="360" w:lineRule="auto"/>
        <w:ind w:firstLine="709"/>
        <w:jc w:val="both"/>
        <w:rPr>
          <w:rFonts w:cs="Times New Roman"/>
          <w:kern w:val="28"/>
          <w:lang w:val="ru-RU"/>
        </w:rPr>
      </w:pPr>
      <w:r>
        <w:rPr>
          <w:rFonts w:cs="Times New Roman"/>
          <w:kern w:val="28"/>
          <w:lang w:val="ru-RU"/>
        </w:rPr>
        <w:t>7</w:t>
      </w:r>
      <w:r w:rsidR="00436938" w:rsidRPr="00D65EE9">
        <w:rPr>
          <w:rFonts w:cs="Times New Roman"/>
          <w:kern w:val="28"/>
          <w:lang w:val="ru-RU"/>
        </w:rPr>
        <w:t>. Контроль исполнения настоящего постано</w:t>
      </w:r>
      <w:r w:rsidR="00ED3D3C">
        <w:rPr>
          <w:rFonts w:cs="Times New Roman"/>
          <w:kern w:val="28"/>
          <w:lang w:val="ru-RU"/>
        </w:rPr>
        <w:t>вления оставляю за собой.</w:t>
      </w:r>
    </w:p>
    <w:p w:rsidR="00220446" w:rsidRDefault="00220446" w:rsidP="00ED3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446" w:rsidRDefault="00220446" w:rsidP="00ED3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446" w:rsidRDefault="00220446" w:rsidP="00ED3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94" w:rsidRPr="00ED3D3C" w:rsidRDefault="00B33D2D" w:rsidP="00ED3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E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50994" w:rsidRPr="00D65EE9">
        <w:rPr>
          <w:rFonts w:ascii="Times New Roman" w:eastAsia="Times New Roman" w:hAnsi="Times New Roman" w:cs="Times New Roman"/>
          <w:sz w:val="24"/>
          <w:szCs w:val="24"/>
        </w:rPr>
        <w:t xml:space="preserve">Сулеинского городского поселения                               </w:t>
      </w:r>
      <w:r w:rsidR="00ED3D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50994" w:rsidRPr="00D65EE9">
        <w:rPr>
          <w:rFonts w:ascii="Times New Roman" w:eastAsia="Times New Roman" w:hAnsi="Times New Roman" w:cs="Times New Roman"/>
          <w:sz w:val="24"/>
          <w:szCs w:val="24"/>
        </w:rPr>
        <w:t xml:space="preserve"> В.Г. Губайдулина</w:t>
      </w:r>
      <w:r w:rsidR="00850994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33D2D" w:rsidRPr="00FA2640" w:rsidRDefault="00B33D2D" w:rsidP="00FA264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2659FC" w:rsidRDefault="00B33D2D" w:rsidP="00FA2640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="00850994"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Сулеинского городского поселения </w:t>
      </w:r>
    </w:p>
    <w:p w:rsidR="00B33D2D" w:rsidRPr="00FA2640" w:rsidRDefault="009419E5" w:rsidP="00FA2640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9E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№ 101</w:t>
      </w:r>
      <w:r w:rsidR="00850994" w:rsidRPr="009419E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от </w:t>
      </w:r>
      <w:r w:rsidRPr="009419E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06.12.2022 </w:t>
      </w:r>
      <w:r w:rsidR="00850994" w:rsidRPr="009419E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</w:t>
      </w:r>
      <w:r w:rsidR="00850994"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33D2D" w:rsidRPr="00FA2640" w:rsidRDefault="00B33D2D" w:rsidP="00265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FA2640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FA2640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</w:t>
      </w:r>
    </w:p>
    <w:p w:rsidR="00B33D2D" w:rsidRPr="00FA2640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мест, на которые запрещается возвращать </w:t>
      </w:r>
    </w:p>
    <w:p w:rsidR="00B33D2D" w:rsidRPr="00FA2640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животных без владельцев</w:t>
      </w:r>
    </w:p>
    <w:p w:rsidR="00B33D2D" w:rsidRPr="00FA2640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D2D" w:rsidRPr="00FA2640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4619"/>
        <w:gridCol w:w="5162"/>
      </w:tblGrid>
      <w:tr w:rsidR="00DB1B42" w:rsidRPr="00DB1B42" w:rsidTr="002659FC">
        <w:trPr>
          <w:trHeight w:val="976"/>
        </w:trPr>
        <w:tc>
          <w:tcPr>
            <w:tcW w:w="4619" w:type="dxa"/>
          </w:tcPr>
          <w:p w:rsidR="00DB1B42" w:rsidRPr="00DB1B42" w:rsidRDefault="00DB1B42" w:rsidP="00D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42">
              <w:rPr>
                <w:rFonts w:ascii="Times New Roman" w:hAnsi="Times New Roman" w:cs="Times New Roman"/>
                <w:sz w:val="24"/>
                <w:szCs w:val="24"/>
              </w:rPr>
              <w:t>Объекты, на территорию которых запрещается возвращать животных без владельцев</w:t>
            </w:r>
          </w:p>
        </w:tc>
        <w:tc>
          <w:tcPr>
            <w:tcW w:w="5162" w:type="dxa"/>
          </w:tcPr>
          <w:p w:rsidR="00DB1B42" w:rsidRPr="00DB1B42" w:rsidRDefault="00DB1B42" w:rsidP="00D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4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DB1B42" w:rsidRPr="00DB1B42" w:rsidTr="002659FC">
        <w:trPr>
          <w:trHeight w:val="998"/>
        </w:trPr>
        <w:tc>
          <w:tcPr>
            <w:tcW w:w="4619" w:type="dxa"/>
          </w:tcPr>
          <w:p w:rsid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«СОШ»</w:t>
            </w:r>
          </w:p>
          <w:p w:rsidR="00F20D1D" w:rsidRDefault="00F20D1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  <w:p w:rsidR="00F20D1D" w:rsidRDefault="00F20D1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  <w:p w:rsidR="00F20D1D" w:rsidRPr="00DB1B42" w:rsidRDefault="00F20D1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сдачи ГТО</w:t>
            </w:r>
          </w:p>
        </w:tc>
        <w:tc>
          <w:tcPr>
            <w:tcW w:w="5162" w:type="dxa"/>
          </w:tcPr>
          <w:p w:rsidR="00DB1B42" w:rsidRP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 Луговая, 36</w:t>
            </w:r>
          </w:p>
        </w:tc>
      </w:tr>
      <w:tr w:rsidR="00743A8D" w:rsidRPr="00DB1B42" w:rsidTr="002659FC">
        <w:trPr>
          <w:trHeight w:val="998"/>
        </w:trPr>
        <w:tc>
          <w:tcPr>
            <w:tcW w:w="4619" w:type="dxa"/>
          </w:tcPr>
          <w:p w:rsidR="00743A8D" w:rsidRDefault="00743A8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22»</w:t>
            </w:r>
          </w:p>
        </w:tc>
        <w:tc>
          <w:tcPr>
            <w:tcW w:w="5162" w:type="dxa"/>
          </w:tcPr>
          <w:p w:rsidR="00743A8D" w:rsidRDefault="00743A8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 Коммунистическая, 55</w:t>
            </w:r>
          </w:p>
        </w:tc>
      </w:tr>
      <w:tr w:rsidR="00DB1B42" w:rsidRPr="00DB1B42" w:rsidTr="002659FC">
        <w:trPr>
          <w:trHeight w:val="998"/>
        </w:trPr>
        <w:tc>
          <w:tcPr>
            <w:tcW w:w="4619" w:type="dxa"/>
          </w:tcPr>
          <w:p w:rsidR="00DB1B42" w:rsidRP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Районная больница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 п. Сулея</w:t>
            </w:r>
          </w:p>
        </w:tc>
        <w:tc>
          <w:tcPr>
            <w:tcW w:w="5162" w:type="dxa"/>
          </w:tcPr>
          <w:p w:rsidR="00DB1B42" w:rsidRP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 Коммунистическая, 49</w:t>
            </w:r>
          </w:p>
        </w:tc>
      </w:tr>
      <w:tr w:rsidR="00DB1B42" w:rsidRPr="00DB1B42" w:rsidTr="002659FC">
        <w:trPr>
          <w:trHeight w:val="998"/>
        </w:trPr>
        <w:tc>
          <w:tcPr>
            <w:tcW w:w="4619" w:type="dxa"/>
          </w:tcPr>
          <w:p w:rsid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библиотека Сулеинского городского поселения </w:t>
            </w:r>
          </w:p>
        </w:tc>
        <w:tc>
          <w:tcPr>
            <w:tcW w:w="5162" w:type="dxa"/>
          </w:tcPr>
          <w:p w:rsid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 Ленина, 32</w:t>
            </w:r>
          </w:p>
        </w:tc>
      </w:tr>
      <w:tr w:rsidR="00DB1B42" w:rsidRPr="00DB1B42" w:rsidTr="002659FC">
        <w:trPr>
          <w:trHeight w:val="998"/>
        </w:trPr>
        <w:tc>
          <w:tcPr>
            <w:tcW w:w="4619" w:type="dxa"/>
          </w:tcPr>
          <w:p w:rsid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КДЦ «Чайка»</w:t>
            </w:r>
          </w:p>
        </w:tc>
        <w:tc>
          <w:tcPr>
            <w:tcW w:w="5162" w:type="dxa"/>
          </w:tcPr>
          <w:p w:rsid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 Кооперативная, 2А</w:t>
            </w:r>
          </w:p>
        </w:tc>
      </w:tr>
      <w:tr w:rsidR="00DB1B42" w:rsidRPr="00DB1B42" w:rsidTr="002659FC">
        <w:trPr>
          <w:trHeight w:val="998"/>
        </w:trPr>
        <w:tc>
          <w:tcPr>
            <w:tcW w:w="4619" w:type="dxa"/>
          </w:tcPr>
          <w:p w:rsid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Казанской иконы Божией Матери </w:t>
            </w:r>
          </w:p>
        </w:tc>
        <w:tc>
          <w:tcPr>
            <w:tcW w:w="5162" w:type="dxa"/>
          </w:tcPr>
          <w:p w:rsid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 Ленина, 30Б</w:t>
            </w:r>
          </w:p>
        </w:tc>
      </w:tr>
      <w:tr w:rsidR="00DB1B42" w:rsidRPr="00DB1B42" w:rsidTr="002659FC">
        <w:trPr>
          <w:trHeight w:val="998"/>
        </w:trPr>
        <w:tc>
          <w:tcPr>
            <w:tcW w:w="4619" w:type="dxa"/>
          </w:tcPr>
          <w:p w:rsid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Махалла-мечеть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594</w:t>
            </w:r>
          </w:p>
        </w:tc>
        <w:tc>
          <w:tcPr>
            <w:tcW w:w="5162" w:type="dxa"/>
          </w:tcPr>
          <w:p w:rsid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Сулея, ул. </w:t>
            </w:r>
            <w:r w:rsidR="00D91259">
              <w:rPr>
                <w:rFonts w:ascii="Times New Roman" w:hAnsi="Times New Roman" w:cs="Times New Roman"/>
                <w:sz w:val="24"/>
                <w:szCs w:val="24"/>
              </w:rPr>
              <w:t>Лермонтова, 28</w:t>
            </w:r>
          </w:p>
        </w:tc>
      </w:tr>
      <w:tr w:rsidR="00DB1B42" w:rsidRPr="00DB1B42" w:rsidTr="002659FC">
        <w:trPr>
          <w:trHeight w:val="998"/>
        </w:trPr>
        <w:tc>
          <w:tcPr>
            <w:tcW w:w="4619" w:type="dxa"/>
          </w:tcPr>
          <w:p w:rsidR="00DB1B42" w:rsidRDefault="00F20D1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57">
              <w:rPr>
                <w:rFonts w:ascii="Times New Roman" w:hAnsi="Times New Roman" w:cs="Times New Roman"/>
                <w:sz w:val="24"/>
                <w:szCs w:val="24"/>
              </w:rPr>
              <w:t>Детские спортивные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2" w:type="dxa"/>
          </w:tcPr>
          <w:p w:rsidR="00DB1B42" w:rsidRDefault="00F20D1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 Коммунистическая, 51;</w:t>
            </w:r>
          </w:p>
          <w:p w:rsidR="00F20D1D" w:rsidRDefault="00F20D1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 Есенина, д. 17,19 и ул. Луговая, д. 30;</w:t>
            </w:r>
            <w:proofErr w:type="gramEnd"/>
          </w:p>
          <w:p w:rsidR="00F20D1D" w:rsidRDefault="00F20D1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</w:t>
            </w:r>
            <w:r w:rsidR="001B638A"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Ключевская,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D1D" w:rsidRDefault="00F20D1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42" w:rsidRPr="00DB1B42" w:rsidTr="002659FC">
        <w:trPr>
          <w:trHeight w:val="998"/>
        </w:trPr>
        <w:tc>
          <w:tcPr>
            <w:tcW w:w="4619" w:type="dxa"/>
          </w:tcPr>
          <w:p w:rsidR="00DB1B42" w:rsidRDefault="00F20D1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коробка </w:t>
            </w:r>
          </w:p>
          <w:p w:rsidR="001B638A" w:rsidRDefault="001B638A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DB1B42" w:rsidRDefault="00F20D1D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Сулея, ул. </w:t>
            </w:r>
            <w:r w:rsidR="001B638A">
              <w:rPr>
                <w:rFonts w:ascii="Times New Roman" w:hAnsi="Times New Roman" w:cs="Times New Roman"/>
                <w:sz w:val="24"/>
                <w:szCs w:val="24"/>
              </w:rPr>
              <w:t>Ключевская, 22</w:t>
            </w:r>
          </w:p>
        </w:tc>
      </w:tr>
      <w:tr w:rsidR="00DB1B42" w:rsidRPr="00DB1B42" w:rsidTr="002659FC">
        <w:trPr>
          <w:trHeight w:val="998"/>
        </w:trPr>
        <w:tc>
          <w:tcPr>
            <w:tcW w:w="4619" w:type="dxa"/>
          </w:tcPr>
          <w:p w:rsidR="00DB1B42" w:rsidRDefault="002659FC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2" w:type="dxa"/>
          </w:tcPr>
          <w:p w:rsidR="00DB1B42" w:rsidRDefault="002659FC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 Шолохова, 2</w:t>
            </w:r>
          </w:p>
        </w:tc>
      </w:tr>
      <w:tr w:rsidR="00C10557" w:rsidRPr="00DB1B42" w:rsidTr="002659FC">
        <w:trPr>
          <w:trHeight w:val="998"/>
        </w:trPr>
        <w:tc>
          <w:tcPr>
            <w:tcW w:w="4619" w:type="dxa"/>
          </w:tcPr>
          <w:p w:rsidR="00C10557" w:rsidRPr="00C10557" w:rsidRDefault="00C10557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</w:tc>
        <w:tc>
          <w:tcPr>
            <w:tcW w:w="5162" w:type="dxa"/>
          </w:tcPr>
          <w:p w:rsidR="00C10557" w:rsidRDefault="00C10557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Сулея, ул. Кооперативная, д. 2а</w:t>
            </w:r>
          </w:p>
        </w:tc>
      </w:tr>
      <w:tr w:rsidR="00DB1B42" w:rsidRPr="00DB1B42" w:rsidTr="002659FC">
        <w:trPr>
          <w:trHeight w:val="998"/>
        </w:trPr>
        <w:tc>
          <w:tcPr>
            <w:tcW w:w="4619" w:type="dxa"/>
          </w:tcPr>
          <w:p w:rsidR="00DB1B42" w:rsidRDefault="002659FC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Контейнерные площадки для накопления ТКО </w:t>
            </w:r>
          </w:p>
        </w:tc>
        <w:tc>
          <w:tcPr>
            <w:tcW w:w="5162" w:type="dxa"/>
          </w:tcPr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п. Сулея, ул. Крупской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№ 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п. Сулея, ул. Шолохова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п. Сулея, ул. Лермонтова, первый поворот направо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п. Сулея, ул. Ленина, 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10м. от остановки по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Ленина, с левой стороны от автодороги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п. Сулея, ул. Кооперативная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против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дома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п. Сулея, ул. Октябрьская, н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апротив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п. Сулея, ул. Луговая, 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п. Сулея, ул. Некрасова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п. Сулея, ул. Дорожная, 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 нефункционирующей дороге в СХТ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Сулея, ул. Коммунистическая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Тургенева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напротив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д. Покровка, ул. Центральная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напротив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п. Сулея,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ул. Луговая, пересечение с ул.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Ольховой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возле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бывшего «ветеринарного участка»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ул.9 Мая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напротив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659FC" w:rsidRPr="002659FC" w:rsidRDefault="002659FC" w:rsidP="002659FC">
            <w:pPr>
              <w:widowControl w:val="0"/>
              <w:autoSpaceDE w:val="0"/>
              <w:autoSpaceDN w:val="0"/>
              <w:ind w:left="142" w:right="58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п. Сулея, ул. Комсомольская </w:t>
            </w:r>
            <w:r w:rsidRPr="00265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91а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DB1B42" w:rsidRDefault="00DB1B42" w:rsidP="00D9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D2D" w:rsidRPr="00DB1B42" w:rsidRDefault="00B33D2D" w:rsidP="00850994">
      <w:pPr>
        <w:widowControl w:val="0"/>
        <w:autoSpaceDE w:val="0"/>
        <w:autoSpaceDN w:val="0"/>
        <w:spacing w:after="0" w:line="360" w:lineRule="auto"/>
        <w:ind w:left="142" w:right="582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Default="00B33D2D" w:rsidP="00850994">
      <w:pPr>
        <w:widowControl w:val="0"/>
        <w:autoSpaceDE w:val="0"/>
        <w:autoSpaceDN w:val="0"/>
        <w:spacing w:after="0" w:line="360" w:lineRule="auto"/>
        <w:ind w:left="142" w:right="582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50994" w:rsidRDefault="0085099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33D2D" w:rsidRPr="00FA2640" w:rsidRDefault="00B33D2D" w:rsidP="00FA2640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B33D2D" w:rsidRPr="00FA2640" w:rsidRDefault="00B33D2D" w:rsidP="00FA2640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="00A204B3" w:rsidRPr="00FA26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Сулеинского городского поселения </w:t>
      </w:r>
    </w:p>
    <w:p w:rsidR="00A204B3" w:rsidRPr="009419E5" w:rsidRDefault="009419E5" w:rsidP="00FA2640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419E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101 от 06.12.2022 </w:t>
      </w:r>
      <w:r w:rsidR="00A204B3" w:rsidRPr="009419E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г.</w:t>
      </w:r>
    </w:p>
    <w:p w:rsidR="00B33D2D" w:rsidRPr="00FA2640" w:rsidRDefault="00B33D2D" w:rsidP="00FA2640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FA2640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</w:t>
      </w:r>
    </w:p>
    <w:p w:rsidR="00B33D2D" w:rsidRPr="00FA2640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лиц, уполномоченных на принятие решений о возврате животных </w:t>
      </w:r>
    </w:p>
    <w:p w:rsidR="00B33D2D" w:rsidRPr="00FA2640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6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без владельцев на прежние места их обитания</w:t>
      </w:r>
    </w:p>
    <w:p w:rsidR="00B33D2D" w:rsidRPr="00FA2640" w:rsidRDefault="00B33D2D" w:rsidP="00103694">
      <w:pPr>
        <w:widowControl w:val="0"/>
        <w:autoSpaceDE w:val="0"/>
        <w:autoSpaceDN w:val="0"/>
        <w:spacing w:after="0" w:line="360" w:lineRule="auto"/>
        <w:ind w:left="142" w:right="582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B586C" w:rsidRPr="00FA2640" w:rsidRDefault="00103694" w:rsidP="00103694">
      <w:pPr>
        <w:widowControl w:val="0"/>
        <w:tabs>
          <w:tab w:val="left" w:pos="999"/>
        </w:tabs>
        <w:autoSpaceDE w:val="0"/>
        <w:autoSpaceDN w:val="0"/>
        <w:spacing w:after="0" w:line="360" w:lineRule="auto"/>
        <w:ind w:left="119"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640">
        <w:rPr>
          <w:rFonts w:ascii="Times New Roman" w:eastAsia="Times New Roman" w:hAnsi="Times New Roman" w:cs="Times New Roman"/>
          <w:sz w:val="24"/>
          <w:szCs w:val="24"/>
          <w:lang w:eastAsia="en-US"/>
        </w:rPr>
        <w:t>-Г</w:t>
      </w:r>
      <w:r w:rsidR="00B33D2D" w:rsidRPr="00FA2640">
        <w:rPr>
          <w:rFonts w:ascii="Times New Roman" w:eastAsia="Times New Roman" w:hAnsi="Times New Roman" w:cs="Times New Roman"/>
          <w:sz w:val="24"/>
          <w:szCs w:val="24"/>
          <w:lang w:eastAsia="en-US"/>
        </w:rPr>
        <w:t>лава</w:t>
      </w:r>
      <w:r w:rsidR="00A204B3" w:rsidRPr="00FA26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</w:t>
      </w:r>
      <w:r w:rsidRPr="00FA2640">
        <w:rPr>
          <w:rFonts w:ascii="Times New Roman" w:eastAsia="Times New Roman" w:hAnsi="Times New Roman" w:cs="Times New Roman"/>
          <w:sz w:val="24"/>
          <w:szCs w:val="24"/>
          <w:lang w:eastAsia="en-US"/>
        </w:rPr>
        <w:t>улеинского городского поселения – Губайдулина В.Г.;</w:t>
      </w:r>
    </w:p>
    <w:p w:rsidR="00E3689D" w:rsidRPr="00FA2640" w:rsidRDefault="00103694" w:rsidP="00103694">
      <w:pPr>
        <w:widowControl w:val="0"/>
        <w:tabs>
          <w:tab w:val="left" w:pos="999"/>
        </w:tabs>
        <w:autoSpaceDE w:val="0"/>
        <w:autoSpaceDN w:val="0"/>
        <w:spacing w:after="0" w:line="360" w:lineRule="auto"/>
        <w:ind w:left="119"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6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-заместитель Главы администрации Сулеинского городского поселения – </w:t>
      </w:r>
      <w:proofErr w:type="spellStart"/>
      <w:r w:rsidRPr="00FA264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Долгодворова</w:t>
      </w:r>
      <w:proofErr w:type="spellEnd"/>
      <w:r w:rsidRPr="00FA26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Р.З.</w:t>
      </w:r>
      <w:r w:rsidR="00BB586C" w:rsidRPr="00FA2640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23CE2" w:rsidRPr="00FA2640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3CE2" w:rsidRPr="00FA2640" w:rsidSect="00ED3D3C">
      <w:headerReference w:type="default" r:id="rId9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57" w:rsidRDefault="00C10557" w:rsidP="001709C9">
      <w:pPr>
        <w:spacing w:after="0" w:line="240" w:lineRule="auto"/>
      </w:pPr>
      <w:r>
        <w:separator/>
      </w:r>
    </w:p>
  </w:endnote>
  <w:endnote w:type="continuationSeparator" w:id="0">
    <w:p w:rsidR="00C10557" w:rsidRDefault="00C10557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57" w:rsidRDefault="00C10557" w:rsidP="001709C9">
      <w:pPr>
        <w:spacing w:after="0" w:line="240" w:lineRule="auto"/>
      </w:pPr>
      <w:r>
        <w:separator/>
      </w:r>
    </w:p>
  </w:footnote>
  <w:footnote w:type="continuationSeparator" w:id="0">
    <w:p w:rsidR="00C10557" w:rsidRDefault="00C10557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</w:sdtPr>
    <w:sdtEndPr>
      <w:rPr>
        <w:rFonts w:ascii="Times New Roman" w:hAnsi="Times New Roman" w:cs="Times New Roman"/>
      </w:rPr>
    </w:sdtEndPr>
    <w:sdtContent>
      <w:p w:rsidR="00C10557" w:rsidRPr="00011B68" w:rsidRDefault="006C591F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C10557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220446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C10557" w:rsidRDefault="00C1055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3694"/>
    <w:rsid w:val="00106D28"/>
    <w:rsid w:val="00123033"/>
    <w:rsid w:val="00131B50"/>
    <w:rsid w:val="00133B08"/>
    <w:rsid w:val="00161B47"/>
    <w:rsid w:val="001709C9"/>
    <w:rsid w:val="001857D4"/>
    <w:rsid w:val="0019285E"/>
    <w:rsid w:val="00197E74"/>
    <w:rsid w:val="001A4AE3"/>
    <w:rsid w:val="001B638A"/>
    <w:rsid w:val="001E25AD"/>
    <w:rsid w:val="001E791A"/>
    <w:rsid w:val="00202727"/>
    <w:rsid w:val="00220446"/>
    <w:rsid w:val="002310A9"/>
    <w:rsid w:val="00236CFD"/>
    <w:rsid w:val="00241CFB"/>
    <w:rsid w:val="0025373D"/>
    <w:rsid w:val="002560D4"/>
    <w:rsid w:val="00262DF3"/>
    <w:rsid w:val="002639FB"/>
    <w:rsid w:val="002659FC"/>
    <w:rsid w:val="00281CCC"/>
    <w:rsid w:val="00297394"/>
    <w:rsid w:val="002A137B"/>
    <w:rsid w:val="002E6F92"/>
    <w:rsid w:val="002F4833"/>
    <w:rsid w:val="00310B42"/>
    <w:rsid w:val="00316262"/>
    <w:rsid w:val="0034791C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36938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5A5F66"/>
    <w:rsid w:val="006058B8"/>
    <w:rsid w:val="00637C0C"/>
    <w:rsid w:val="00646697"/>
    <w:rsid w:val="006A61CA"/>
    <w:rsid w:val="006C591F"/>
    <w:rsid w:val="006D7526"/>
    <w:rsid w:val="00723CE2"/>
    <w:rsid w:val="00725CD3"/>
    <w:rsid w:val="00732516"/>
    <w:rsid w:val="00743A8D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33182"/>
    <w:rsid w:val="00844C17"/>
    <w:rsid w:val="00850994"/>
    <w:rsid w:val="008516E1"/>
    <w:rsid w:val="00860C0C"/>
    <w:rsid w:val="008717F3"/>
    <w:rsid w:val="0087742E"/>
    <w:rsid w:val="008A08FD"/>
    <w:rsid w:val="008B6884"/>
    <w:rsid w:val="008B73DC"/>
    <w:rsid w:val="008D3C91"/>
    <w:rsid w:val="008D514F"/>
    <w:rsid w:val="009072F8"/>
    <w:rsid w:val="00924A50"/>
    <w:rsid w:val="00924F82"/>
    <w:rsid w:val="00936D31"/>
    <w:rsid w:val="009419E5"/>
    <w:rsid w:val="00953464"/>
    <w:rsid w:val="0097323B"/>
    <w:rsid w:val="009870FD"/>
    <w:rsid w:val="009A56A2"/>
    <w:rsid w:val="009D3882"/>
    <w:rsid w:val="009F32A6"/>
    <w:rsid w:val="00A204B3"/>
    <w:rsid w:val="00A45DEF"/>
    <w:rsid w:val="00A67981"/>
    <w:rsid w:val="00A91327"/>
    <w:rsid w:val="00AA0899"/>
    <w:rsid w:val="00AA0D9B"/>
    <w:rsid w:val="00AA66B0"/>
    <w:rsid w:val="00AB267B"/>
    <w:rsid w:val="00AC57F7"/>
    <w:rsid w:val="00AF3E23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10557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65EE9"/>
    <w:rsid w:val="00D73927"/>
    <w:rsid w:val="00D91259"/>
    <w:rsid w:val="00DA43BC"/>
    <w:rsid w:val="00DB1B42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ED3D3C"/>
    <w:rsid w:val="00F01D09"/>
    <w:rsid w:val="00F06D2F"/>
    <w:rsid w:val="00F20D1D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2640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3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 Spacing"/>
    <w:uiPriority w:val="1"/>
    <w:qFormat/>
    <w:rsid w:val="00850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68C7F-56A0-4784-9D11-D6DFE6B5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Об утверждении Перечня мест,</vt:lpstr>
      <vt:lpstr>на которые запрещается возвращать животных </vt:lpstr>
      <vt:lpstr>без владельцев, и лиц, уполномоченных на принятие </vt:lpstr>
      <vt:lpstr>решений о возврате животных без владельцев </vt:lpstr>
      <vt:lpstr>на прежние места их обитания</vt:lpstr>
      <vt:lpstr>к постановлению администрации Сулеинского городского поселения </vt:lpstr>
      <vt:lpstr>№ _____  от ____________г.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к постановлению администрации Сулеинского городского поселения </vt:lpstr>
      <vt:lpstr>№ ____ от _______________г.</vt:lpstr>
      <vt:lpstr>    </vt:lpstr>
    </vt:vector>
  </TitlesOfParts>
  <Company>RePack by SPecialiST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2022-12-06T08:31:00Z</cp:lastPrinted>
  <dcterms:created xsi:type="dcterms:W3CDTF">2022-11-29T05:31:00Z</dcterms:created>
  <dcterms:modified xsi:type="dcterms:W3CDTF">2023-02-02T11:00:00Z</dcterms:modified>
</cp:coreProperties>
</file>