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на 01.</w:t>
      </w:r>
      <w:r w:rsidR="00C22147">
        <w:rPr>
          <w:rFonts w:ascii="Times New Roman" w:hAnsi="Times New Roman" w:cs="Times New Roman"/>
          <w:b/>
          <w:sz w:val="28"/>
          <w:szCs w:val="28"/>
        </w:rPr>
        <w:t>06</w:t>
      </w:r>
      <w:r w:rsidRPr="00DB6E03">
        <w:rPr>
          <w:rFonts w:ascii="Times New Roman" w:hAnsi="Times New Roman" w:cs="Times New Roman"/>
          <w:b/>
          <w:sz w:val="28"/>
          <w:szCs w:val="28"/>
        </w:rPr>
        <w:t>.2020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</w:t>
      </w:r>
      <w:r w:rsidR="00FB3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6EE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B36EE">
        <w:rPr>
          <w:rFonts w:ascii="Times New Roman" w:hAnsi="Times New Roman" w:cs="Times New Roman"/>
          <w:i/>
          <w:sz w:val="28"/>
          <w:szCs w:val="28"/>
        </w:rPr>
        <w:t>23.03.2020 №171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№927 с учётом изм. и доп. от 10.02.2020 №72)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№916/1 с учётом изм. и доп. от 05.02.2020 №67)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№928)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31.12.2019 №973 с учётом изм. и доп. от 31.12.2019 №975</w:t>
      </w:r>
      <w:r w:rsidR="00663B49">
        <w:rPr>
          <w:rFonts w:ascii="Times New Roman" w:hAnsi="Times New Roman" w:cs="Times New Roman"/>
          <w:i/>
          <w:sz w:val="28"/>
          <w:szCs w:val="28"/>
        </w:rPr>
        <w:t>, от 05.02.2020 №66/1</w:t>
      </w:r>
      <w:r w:rsidR="00C22147">
        <w:rPr>
          <w:rFonts w:ascii="Times New Roman" w:hAnsi="Times New Roman" w:cs="Times New Roman"/>
          <w:i/>
          <w:sz w:val="28"/>
          <w:szCs w:val="28"/>
        </w:rPr>
        <w:t>, от 18.03.2020 №149/1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№66/3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№67/3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1C6C1D">
        <w:rPr>
          <w:rFonts w:ascii="Times New Roman" w:hAnsi="Times New Roman" w:cs="Times New Roman"/>
          <w:i/>
          <w:sz w:val="28"/>
          <w:szCs w:val="28"/>
        </w:rPr>
        <w:t>05.02.2020 №66/2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084E94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«Чистая вода Саткинского городского поселения»</w:t>
      </w:r>
      <w:r w:rsidR="00925227">
        <w:rPr>
          <w:rFonts w:ascii="Times New Roman" w:hAnsi="Times New Roman" w:cs="Times New Roman"/>
          <w:sz w:val="28"/>
          <w:szCs w:val="28"/>
        </w:rPr>
        <w:t xml:space="preserve"> </w:t>
      </w:r>
      <w:r w:rsidR="00925227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925227">
        <w:rPr>
          <w:rFonts w:ascii="Times New Roman" w:hAnsi="Times New Roman" w:cs="Times New Roman"/>
          <w:i/>
          <w:sz w:val="28"/>
          <w:szCs w:val="28"/>
        </w:rPr>
        <w:t>30.12.2019 №940)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05.02.2020 №67/1)</w:t>
      </w:r>
    </w:p>
    <w:p w:rsidR="004E4E5F" w:rsidRPr="0077126F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</w:t>
      </w:r>
      <w:r w:rsidR="006C7224">
        <w:rPr>
          <w:rFonts w:ascii="Times New Roman" w:hAnsi="Times New Roman" w:cs="Times New Roman"/>
          <w:i/>
          <w:sz w:val="28"/>
          <w:szCs w:val="28"/>
        </w:rPr>
        <w:t xml:space="preserve"> 25.12.2019 №932/1)</w:t>
      </w:r>
    </w:p>
    <w:p w:rsidR="0077126F" w:rsidRDefault="0077126F" w:rsidP="007712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26F" w:rsidRPr="0077126F" w:rsidRDefault="0077126F" w:rsidP="007712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126F" w:rsidRPr="0077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E0"/>
    <w:rsid w:val="00082148"/>
    <w:rsid w:val="00084E94"/>
    <w:rsid w:val="000F7DBE"/>
    <w:rsid w:val="001A1B6E"/>
    <w:rsid w:val="001C6C1D"/>
    <w:rsid w:val="001E13D5"/>
    <w:rsid w:val="001E3BDB"/>
    <w:rsid w:val="00202304"/>
    <w:rsid w:val="0029261D"/>
    <w:rsid w:val="004379E4"/>
    <w:rsid w:val="004E4E5F"/>
    <w:rsid w:val="005E2D0A"/>
    <w:rsid w:val="00663B49"/>
    <w:rsid w:val="006C7224"/>
    <w:rsid w:val="007008AF"/>
    <w:rsid w:val="0077126F"/>
    <w:rsid w:val="00774DDF"/>
    <w:rsid w:val="00780E77"/>
    <w:rsid w:val="007D0A47"/>
    <w:rsid w:val="00911A1C"/>
    <w:rsid w:val="00925227"/>
    <w:rsid w:val="00954F85"/>
    <w:rsid w:val="009A7CA5"/>
    <w:rsid w:val="009E3462"/>
    <w:rsid w:val="00AD0A7D"/>
    <w:rsid w:val="00B10F91"/>
    <w:rsid w:val="00BF29E0"/>
    <w:rsid w:val="00C07003"/>
    <w:rsid w:val="00C22147"/>
    <w:rsid w:val="00CA6AE9"/>
    <w:rsid w:val="00D55559"/>
    <w:rsid w:val="00DB6E03"/>
    <w:rsid w:val="00DD41A9"/>
    <w:rsid w:val="00EA3241"/>
    <w:rsid w:val="00F672FD"/>
    <w:rsid w:val="00F828F2"/>
    <w:rsid w:val="00F9161F"/>
    <w:rsid w:val="00FB36EE"/>
    <w:rsid w:val="00FD130D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4A82-551C-4F00-BE87-C2617E7D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Екатерина В. Кузнецова</cp:lastModifiedBy>
  <cp:revision>18</cp:revision>
  <cp:lastPrinted>2020-07-15T08:33:00Z</cp:lastPrinted>
  <dcterms:created xsi:type="dcterms:W3CDTF">2017-11-02T04:55:00Z</dcterms:created>
  <dcterms:modified xsi:type="dcterms:W3CDTF">2020-07-15T08:35:00Z</dcterms:modified>
</cp:coreProperties>
</file>